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0BB2" w14:textId="77777777" w:rsidR="00C16EBB" w:rsidRDefault="00C16EBB" w:rsidP="00C16EBB">
      <w:r>
        <w:rPr>
          <w:noProof/>
        </w:rPr>
        <w:drawing>
          <wp:inline distT="0" distB="0" distL="0" distR="0" wp14:anchorId="2AD980EE" wp14:editId="7533FA8E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0CB68CB3" w14:textId="77777777" w:rsidR="00C16EBB" w:rsidRDefault="00C16EBB" w:rsidP="00C16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Møteleder: Presidenten</w:t>
      </w:r>
    </w:p>
    <w:p w14:paraId="52406B1E" w14:textId="232E3678" w:rsidR="00C16EBB" w:rsidRDefault="00C16EBB" w:rsidP="00C16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Antall til stede: 15 Rotarianere + </w:t>
      </w:r>
      <w:proofErr w:type="spellStart"/>
      <w:r>
        <w:rPr>
          <w:color w:val="000000"/>
        </w:rPr>
        <w:t>Hernan</w:t>
      </w:r>
      <w:proofErr w:type="spellEnd"/>
      <w:r>
        <w:rPr>
          <w:color w:val="000000"/>
        </w:rPr>
        <w:t>.</w:t>
      </w:r>
    </w:p>
    <w:p w14:paraId="0C5A51AB" w14:textId="720F0C03" w:rsidR="00C16EBB" w:rsidRDefault="00C16EBB" w:rsidP="00C16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Dato: 13.04.2026</w:t>
      </w:r>
    </w:p>
    <w:p w14:paraId="7FFBB295" w14:textId="20CC6FBD" w:rsidR="00C16EBB" w:rsidRDefault="00C16EBB" w:rsidP="00C16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Tema: Presidentens møte med Egoforedrag</w:t>
      </w:r>
    </w:p>
    <w:p w14:paraId="75FEF76F" w14:textId="77777777" w:rsidR="00C16EBB" w:rsidRDefault="00C16EBB" w:rsidP="00C16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Sted: </w:t>
      </w:r>
      <w:proofErr w:type="spellStart"/>
      <w:r>
        <w:rPr>
          <w:color w:val="000000"/>
        </w:rPr>
        <w:t>Åboas</w:t>
      </w:r>
      <w:proofErr w:type="spellEnd"/>
    </w:p>
    <w:p w14:paraId="51676086" w14:textId="77777777" w:rsidR="00C16EBB" w:rsidRDefault="00C16EBB" w:rsidP="00C16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05EED09F" w14:textId="77777777" w:rsidR="00C16EBB" w:rsidRDefault="00C16EBB" w:rsidP="00C16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5C6125E" w14:textId="23A9B942" w:rsidR="00C16EBB" w:rsidRDefault="00C16EBB" w:rsidP="00C16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 xml:space="preserve">Innkommende </w:t>
      </w:r>
      <w:r w:rsidRPr="00F34255">
        <w:rPr>
          <w:b/>
          <w:bCs/>
        </w:rPr>
        <w:t>Presidenten</w:t>
      </w:r>
      <w:r>
        <w:t xml:space="preserve"> ønsker oss alle velkommen og klubber møtet i gang. </w:t>
      </w:r>
    </w:p>
    <w:p w14:paraId="6B423C0F" w14:textId="576FB2AD" w:rsidR="00C16EBB" w:rsidRPr="00C16EBB" w:rsidRDefault="00C16EBB" w:rsidP="00C16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Tenner lys og minnes Jorulf</w:t>
      </w:r>
      <w:r>
        <w:t xml:space="preserve">. Mange fine ord og historier ble delt. Jorulf-skrenten er oppkalt etter Jorulfs fall på en tur i området. </w:t>
      </w:r>
    </w:p>
    <w:p w14:paraId="0ABB793E" w14:textId="50EF5E3F" w:rsidR="00C16EBB" w:rsidRDefault="0092216A" w:rsidP="00C16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I</w:t>
      </w:r>
      <w:r w:rsidR="00C16EBB" w:rsidRPr="00F34255">
        <w:rPr>
          <w:b/>
          <w:bCs/>
        </w:rPr>
        <w:t>nfo</w:t>
      </w:r>
      <w:r>
        <w:rPr>
          <w:b/>
          <w:bCs/>
        </w:rPr>
        <w:t xml:space="preserve"> fra styremøtet</w:t>
      </w:r>
      <w:r>
        <w:t>:</w:t>
      </w:r>
      <w:r w:rsidR="00C16EBB">
        <w:t xml:space="preserve"> Presidenten deltar på RYLA. </w:t>
      </w:r>
      <w:r w:rsidR="00C16EBB" w:rsidRPr="0092216A">
        <w:rPr>
          <w:b/>
          <w:bCs/>
        </w:rPr>
        <w:t>Matutdeling</w:t>
      </w:r>
      <w:r w:rsidR="00C16EBB">
        <w:t xml:space="preserve"> Gjesdal v/Ivar som skal koordinere dette nye prosjektet som er i lag med kirken. Mat kjøres ut og settes på døren. Unngå skam. Får søknadsskjema hos Nav. Jæren Sparebank gir kr 100.000, - i 3 år. 6 sjåfører fra Rotary, så godt representert. Starter 12/5-26. </w:t>
      </w:r>
      <w:r w:rsidR="00C16EBB" w:rsidRPr="00C16EBB">
        <w:rPr>
          <w:b/>
          <w:bCs/>
        </w:rPr>
        <w:t>Sommeravslutning</w:t>
      </w:r>
      <w:r w:rsidR="00C16EBB">
        <w:t xml:space="preserve"> blir 11/6 på Kings &amp; Queens. Buffet. Detaljer kommer senere. </w:t>
      </w:r>
      <w:r w:rsidR="00C16EBB" w:rsidRPr="0092216A">
        <w:rPr>
          <w:b/>
          <w:bCs/>
        </w:rPr>
        <w:t>40 års jubileum</w:t>
      </w:r>
      <w:r w:rsidR="00C16EBB">
        <w:t xml:space="preserve"> i februar neste år. </w:t>
      </w:r>
      <w:r w:rsidRPr="0092216A">
        <w:rPr>
          <w:b/>
          <w:bCs/>
        </w:rPr>
        <w:t>Samarbeidet med Ålgård menighet</w:t>
      </w:r>
      <w:r>
        <w:t xml:space="preserve"> ønskes vider. Videre gangs drøftes. Blir foredrag i kjelleren 1/6: Dypdykk i Syrisk kultur. Ellers er det gode foredrag der hver 2.onsdag i mnd. </w:t>
      </w:r>
      <w:proofErr w:type="spellStart"/>
      <w:r>
        <w:t>Kl</w:t>
      </w:r>
      <w:proofErr w:type="spellEnd"/>
      <w:r>
        <w:t xml:space="preserve"> 18-19.30. </w:t>
      </w:r>
      <w:r w:rsidRPr="0092216A">
        <w:rPr>
          <w:b/>
          <w:bCs/>
        </w:rPr>
        <w:t>Studentene</w:t>
      </w:r>
      <w:r>
        <w:t xml:space="preserve"> har hatt det fint. B kommer hjem før årsmøtet, mens D drar før. Vi vil få ta del i en oppsummering fra deres opphold på årsmøtet. </w:t>
      </w:r>
      <w:r w:rsidRPr="0092216A">
        <w:rPr>
          <w:b/>
          <w:bCs/>
        </w:rPr>
        <w:t>Promotering</w:t>
      </w:r>
      <w:r>
        <w:t xml:space="preserve">: Aktivt ut m/stand i stedet for sentrumsfest. </w:t>
      </w:r>
      <w:r w:rsidRPr="0092216A">
        <w:rPr>
          <w:b/>
          <w:bCs/>
        </w:rPr>
        <w:t>Egoforedrag</w:t>
      </w:r>
      <w:r>
        <w:t xml:space="preserve">: Rullering av presentasjoner. Kåseri, reisebrev, ulike tema </w:t>
      </w:r>
      <w:proofErr w:type="spellStart"/>
      <w:r w:rsidR="00D77844">
        <w:t>etc</w:t>
      </w:r>
      <w:proofErr w:type="spellEnd"/>
      <w:r>
        <w:t xml:space="preserve"> på 10-15 min er interess</w:t>
      </w:r>
      <w:r w:rsidR="00D77844">
        <w:t>ant</w:t>
      </w:r>
      <w:r>
        <w:t xml:space="preserve">. </w:t>
      </w:r>
      <w:r w:rsidR="00D77844" w:rsidRPr="0092216A">
        <w:rPr>
          <w:b/>
          <w:bCs/>
        </w:rPr>
        <w:t>Program</w:t>
      </w:r>
      <w:r w:rsidR="00D77844">
        <w:t xml:space="preserve"> </w:t>
      </w:r>
      <w:r w:rsidR="00D77844" w:rsidRPr="0092216A">
        <w:rPr>
          <w:b/>
          <w:bCs/>
        </w:rPr>
        <w:t>høst</w:t>
      </w:r>
      <w:r w:rsidR="00D77844">
        <w:t xml:space="preserve">: </w:t>
      </w:r>
      <w:r>
        <w:t xml:space="preserve">Jobbes aktivt for å få på plass </w:t>
      </w:r>
      <w:r w:rsidR="00D77844">
        <w:t>siste rest</w:t>
      </w:r>
      <w:r>
        <w:t xml:space="preserve">. </w:t>
      </w:r>
      <w:r w:rsidRPr="0092216A">
        <w:rPr>
          <w:b/>
          <w:bCs/>
        </w:rPr>
        <w:t>Vennskapsklubb</w:t>
      </w:r>
      <w:r>
        <w:t xml:space="preserve">: Hjørring er positive. En by med </w:t>
      </w:r>
      <w:proofErr w:type="spellStart"/>
      <w:r>
        <w:t>ca</w:t>
      </w:r>
      <w:proofErr w:type="spellEnd"/>
      <w:r>
        <w:t xml:space="preserve"> 26 000 innb. Og klubben har </w:t>
      </w:r>
      <w:proofErr w:type="spellStart"/>
      <w:r>
        <w:t>ca</w:t>
      </w:r>
      <w:proofErr w:type="spellEnd"/>
      <w:r>
        <w:t xml:space="preserve"> 60 medlemmer. </w:t>
      </w:r>
    </w:p>
    <w:p w14:paraId="62DAD6AD" w14:textId="231792E8" w:rsidR="00C16EBB" w:rsidRDefault="00D77844" w:rsidP="00C16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D356AA">
        <w:rPr>
          <w:b/>
          <w:bCs/>
        </w:rPr>
        <w:t>Egoforedrag</w:t>
      </w:r>
      <w:r>
        <w:t xml:space="preserve"> </w:t>
      </w:r>
      <w:r w:rsidRPr="00D356AA">
        <w:rPr>
          <w:b/>
          <w:bCs/>
        </w:rPr>
        <w:t>av Eivind B:</w:t>
      </w:r>
      <w:r>
        <w:t xml:space="preserve"> Opprinnelig fra Flekkefjord. Flyttet i -64.</w:t>
      </w:r>
      <w:r w:rsidR="00D356AA">
        <w:t xml:space="preserve"> Dro i</w:t>
      </w:r>
      <w:r>
        <w:t xml:space="preserve"> </w:t>
      </w:r>
      <w:r w:rsidR="00D356AA">
        <w:t>m</w:t>
      </w:r>
      <w:r>
        <w:t>ilitæret -</w:t>
      </w:r>
      <w:r w:rsidR="00D356AA">
        <w:t xml:space="preserve"> </w:t>
      </w:r>
      <w:r>
        <w:t xml:space="preserve">Jørstadmoen - sentralbord i Harstad. Studerte i Bergen – Geofysikk. Geomagnetisme ble veien videre. </w:t>
      </w:r>
      <w:r w:rsidR="00D356AA">
        <w:t>Kort oppsummert her, n</w:t>
      </w:r>
      <w:r>
        <w:t>evne</w:t>
      </w:r>
      <w:r w:rsidR="00D356AA">
        <w:t>s</w:t>
      </w:r>
      <w:r>
        <w:t xml:space="preserve"> pol-skifte som skjer </w:t>
      </w:r>
      <w:proofErr w:type="spellStart"/>
      <w:r>
        <w:t>ca</w:t>
      </w:r>
      <w:proofErr w:type="spellEnd"/>
      <w:r>
        <w:t xml:space="preserve"> hvert 300 år. </w:t>
      </w:r>
      <w:r w:rsidR="00D356AA">
        <w:t>Hans s</w:t>
      </w:r>
      <w:r>
        <w:t>tipendiat i Frankrike</w:t>
      </w:r>
      <w:r w:rsidR="00D356AA">
        <w:t xml:space="preserve"> hvor han o</w:t>
      </w:r>
      <w:r>
        <w:t>pplevde en stor demonstrasjon i Paris</w:t>
      </w:r>
      <w:r w:rsidR="00D356AA">
        <w:t xml:space="preserve"> m/bl.a. b</w:t>
      </w:r>
      <w:r>
        <w:t>evæ</w:t>
      </w:r>
      <w:r w:rsidR="00D356AA">
        <w:t>p</w:t>
      </w:r>
      <w:r>
        <w:t>net politi mm. 1 mnd</w:t>
      </w:r>
      <w:r w:rsidR="00D356AA">
        <w:t>.</w:t>
      </w:r>
      <w:r>
        <w:t xml:space="preserve"> på båt i Brasil. Havnet da på sykehus. Der var det et skap med mange norske pocketbøker. Fikk jobb i Statoil</w:t>
      </w:r>
      <w:r w:rsidR="00D356AA">
        <w:t xml:space="preserve"> i 1974, da</w:t>
      </w:r>
      <w:r>
        <w:t xml:space="preserve"> som nr</w:t>
      </w:r>
      <w:r w:rsidR="00D356AA">
        <w:t>.</w:t>
      </w:r>
      <w:r>
        <w:t xml:space="preserve"> 55. Ansvarlig for leting og utvikling nord for 62</w:t>
      </w:r>
      <w:proofErr w:type="gramStart"/>
      <w:r w:rsidRPr="00D77844">
        <w:rPr>
          <w:sz w:val="20"/>
          <w:szCs w:val="20"/>
          <w:vertAlign w:val="superscript"/>
        </w:rPr>
        <w:t>o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.</w:t>
      </w:r>
      <w:proofErr w:type="gramEnd"/>
      <w:r w:rsidR="00D356AA">
        <w:rPr>
          <w:sz w:val="20"/>
          <w:szCs w:val="20"/>
        </w:rPr>
        <w:t xml:space="preserve"> </w:t>
      </w:r>
      <w:r w:rsidRPr="00D356AA">
        <w:t>Ellers nevnes Sleipner</w:t>
      </w:r>
      <w:r w:rsidR="00D356AA">
        <w:t xml:space="preserve"> (ulykken var kanskje ikke så </w:t>
      </w:r>
      <w:proofErr w:type="spellStart"/>
      <w:r w:rsidR="00D356AA">
        <w:t>dum</w:t>
      </w:r>
      <w:proofErr w:type="spellEnd"/>
      <w:r w:rsidR="00D356AA">
        <w:t xml:space="preserve"> sett med norske øyne?), Gullfaks, Haltenbanken, Kazakhstan og Kaspihavet (som er helt spesielt-ligger 28 m under havnivå), kontor i Alma Ata m/ugress i hagen som viste seg å være hasj. Statoil kjøpte opp Hydro i 08/09. Sluttet da i 2009. Gift m/Berit fra Bergen. Har 2 døtre som bor på Ålgård.</w:t>
      </w:r>
    </w:p>
    <w:p w14:paraId="6C829CEF" w14:textId="7D9B5E7F" w:rsidR="00D356AA" w:rsidRDefault="00D356AA" w:rsidP="00C16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bCs/>
        </w:rPr>
        <w:t>Status komiteer:</w:t>
      </w:r>
      <w:r>
        <w:t xml:space="preserve"> </w:t>
      </w:r>
      <w:r w:rsidR="002A3CFB">
        <w:t xml:space="preserve">Forslag layout </w:t>
      </w:r>
      <w:proofErr w:type="spellStart"/>
      <w:r w:rsidR="002A3CFB">
        <w:t>Årshjul</w:t>
      </w:r>
      <w:proofErr w:type="spellEnd"/>
      <w:r w:rsidR="002A3CFB">
        <w:t xml:space="preserve"> ble presenter ++. Se</w:t>
      </w:r>
      <w:r>
        <w:t xml:space="preserve"> egne </w:t>
      </w:r>
      <w:r w:rsidR="002A3CFB">
        <w:t>vedlegg!</w:t>
      </w:r>
    </w:p>
    <w:p w14:paraId="4D79132A" w14:textId="5F5F4089" w:rsidR="00C16EBB" w:rsidRDefault="002A3CFB" w:rsidP="00C16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Innkommende </w:t>
      </w:r>
      <w:r w:rsidR="00C16EBB">
        <w:rPr>
          <w:color w:val="000000"/>
        </w:rPr>
        <w:t>Presidenten ønsker alle vel hjem og klubber av!</w:t>
      </w:r>
    </w:p>
    <w:p w14:paraId="4B6E1B9B" w14:textId="62244B3E" w:rsidR="00C16EBB" w:rsidRPr="00C16EBB" w:rsidRDefault="00D356AA" w:rsidP="00C16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Litt av et egofordrag av Eivind og hans «reise» i oljeverden</w:t>
      </w:r>
      <w:r w:rsidR="00C16EBB">
        <w:rPr>
          <w:b/>
          <w:color w:val="000000"/>
        </w:rPr>
        <w:t xml:space="preserve"> </w:t>
      </w:r>
      <w:r w:rsidR="00C16EBB">
        <w:rPr>
          <w:b/>
          <w:noProof/>
          <w:color w:val="000000"/>
        </w:rPr>
        <w:drawing>
          <wp:inline distT="0" distB="0" distL="0" distR="0" wp14:anchorId="66202074" wp14:editId="798A008B">
            <wp:extent cx="222250" cy="222250"/>
            <wp:effectExtent l="0" t="0" r="0" b="0"/>
            <wp:docPr id="675094154" name="image2.png" descr="Omriss av et engleansikt kont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mriss av et engleansikt kontu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16EBB" w:rsidRPr="00C16EBB" w:rsidSect="00C16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BB"/>
    <w:rsid w:val="002A3CFB"/>
    <w:rsid w:val="004C2FF1"/>
    <w:rsid w:val="006205C8"/>
    <w:rsid w:val="0092216A"/>
    <w:rsid w:val="00C16EBB"/>
    <w:rsid w:val="00D356AA"/>
    <w:rsid w:val="00D77844"/>
    <w:rsid w:val="00E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708C"/>
  <w15:chartTrackingRefBased/>
  <w15:docId w15:val="{17148598-BD10-44A6-908B-9572F959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BB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6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6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6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6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6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6E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6E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6E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6E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6E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6E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6E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6E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6E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6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6E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6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2026-04-15T12:38:00Z</dcterms:created>
  <dcterms:modified xsi:type="dcterms:W3CDTF">2026-04-15T12:38:00Z</dcterms:modified>
</cp:coreProperties>
</file>